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BE0" w14:textId="2DACD3C1" w:rsidR="00DF776D" w:rsidRPr="003B2996" w:rsidRDefault="00DF776D" w:rsidP="00DF77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B2996">
        <w:rPr>
          <w:rFonts w:ascii="Times New Roman" w:hAnsi="Times New Roman"/>
          <w:sz w:val="24"/>
          <w:szCs w:val="24"/>
        </w:rPr>
        <w:t>Директору ГАПОУ «Колледж сервиса»</w:t>
      </w:r>
    </w:p>
    <w:p w14:paraId="2A67A98C" w14:textId="77777777" w:rsidR="00DF776D" w:rsidRPr="003B2996" w:rsidRDefault="00DF776D" w:rsidP="00DF7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______________________________________________</w:t>
      </w:r>
    </w:p>
    <w:tbl>
      <w:tblPr>
        <w:tblW w:w="0" w:type="auto"/>
        <w:tblInd w:w="3681" w:type="dxa"/>
        <w:tblLook w:val="01E0" w:firstRow="1" w:lastRow="1" w:firstColumn="1" w:lastColumn="1" w:noHBand="0" w:noVBand="0"/>
      </w:tblPr>
      <w:tblGrid>
        <w:gridCol w:w="5616"/>
      </w:tblGrid>
      <w:tr w:rsidR="00DF776D" w:rsidRPr="003B2996" w14:paraId="3483343E" w14:textId="77777777" w:rsidTr="00C75F97">
        <w:tc>
          <w:tcPr>
            <w:tcW w:w="5612" w:type="dxa"/>
          </w:tcPr>
          <w:p w14:paraId="65E02A09" w14:textId="77777777" w:rsidR="00DF776D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994BA" w14:textId="77777777" w:rsidR="00DF776D" w:rsidRPr="003B2996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От обучающегося________ курса _________группы</w:t>
            </w:r>
          </w:p>
          <w:p w14:paraId="618B8E44" w14:textId="77777777" w:rsidR="00DF776D" w:rsidRPr="003B2996" w:rsidRDefault="00DF776D" w:rsidP="00C75F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B2996">
              <w:rPr>
                <w:rFonts w:ascii="Times New Roman" w:hAnsi="Times New Roman"/>
                <w:sz w:val="19"/>
                <w:szCs w:val="19"/>
              </w:rPr>
              <w:t>(наименование курса, группы)</w:t>
            </w:r>
          </w:p>
          <w:p w14:paraId="41DDB9B8" w14:textId="77777777" w:rsidR="00DF776D" w:rsidRPr="003B2996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A9AB6" w14:textId="77777777" w:rsidR="00DF776D" w:rsidRPr="003B2996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677E3445" w14:textId="77777777" w:rsidR="00DF776D" w:rsidRPr="003B2996" w:rsidRDefault="00DF776D" w:rsidP="00C75F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B2996">
              <w:rPr>
                <w:rFonts w:ascii="Times New Roman" w:hAnsi="Times New Roman"/>
                <w:sz w:val="19"/>
                <w:szCs w:val="19"/>
              </w:rPr>
              <w:t>(направление подготовки (специальность/профессия))</w:t>
            </w:r>
          </w:p>
          <w:p w14:paraId="6FA83A84" w14:textId="77777777" w:rsidR="00DF776D" w:rsidRPr="003B2996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9D909" w14:textId="77777777" w:rsidR="00DF776D" w:rsidRPr="003B2996" w:rsidRDefault="00DF776D" w:rsidP="00C75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7767E424" w14:textId="77777777" w:rsidR="00DF776D" w:rsidRPr="003B2996" w:rsidRDefault="00DF776D" w:rsidP="00C75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829EB" w14:textId="77777777" w:rsidR="00DF776D" w:rsidRPr="003B2996" w:rsidRDefault="00DF776D" w:rsidP="00C75F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Фамилия ____________________________________</w:t>
            </w:r>
          </w:p>
          <w:p w14:paraId="395D0B7E" w14:textId="77777777" w:rsidR="00DF776D" w:rsidRPr="003B2996" w:rsidRDefault="00DF776D" w:rsidP="00C75F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Имя ________________________________________</w:t>
            </w:r>
          </w:p>
          <w:p w14:paraId="418EA290" w14:textId="77777777" w:rsidR="00DF776D" w:rsidRPr="003B2996" w:rsidRDefault="00DF776D" w:rsidP="00C75F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Отчество ____________________________________</w:t>
            </w:r>
          </w:p>
          <w:p w14:paraId="17FF3439" w14:textId="77777777" w:rsidR="00DF776D" w:rsidRPr="003B2996" w:rsidRDefault="00DF776D" w:rsidP="00C75F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2996">
              <w:rPr>
                <w:rFonts w:ascii="Times New Roman" w:hAnsi="Times New Roman"/>
                <w:sz w:val="24"/>
                <w:szCs w:val="24"/>
              </w:rPr>
              <w:t>Телефон: ___________________</w:t>
            </w:r>
          </w:p>
        </w:tc>
      </w:tr>
    </w:tbl>
    <w:p w14:paraId="2877F795" w14:textId="77777777" w:rsidR="00DF776D" w:rsidRPr="003B2996" w:rsidRDefault="00DF776D" w:rsidP="00DF7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61C66E" w14:textId="77777777" w:rsidR="00DF776D" w:rsidRDefault="00DF776D" w:rsidP="00DF7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061F62" w14:textId="77777777" w:rsidR="00DF776D" w:rsidRPr="003B2996" w:rsidRDefault="00DF776D" w:rsidP="00DF7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996">
        <w:rPr>
          <w:rFonts w:ascii="Times New Roman" w:hAnsi="Times New Roman"/>
          <w:b/>
          <w:sz w:val="24"/>
          <w:szCs w:val="24"/>
        </w:rPr>
        <w:t>ЗАЯВЛЕНИЕ</w:t>
      </w:r>
    </w:p>
    <w:p w14:paraId="44EEDFFF" w14:textId="77777777" w:rsidR="00DF776D" w:rsidRPr="00DF7A05" w:rsidRDefault="00DF776D" w:rsidP="00DF77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переходе </w:t>
      </w:r>
      <w:r w:rsidRPr="00DF7A05">
        <w:rPr>
          <w:rFonts w:ascii="Times New Roman" w:hAnsi="Times New Roman"/>
          <w:b/>
          <w:bCs/>
          <w:sz w:val="24"/>
          <w:szCs w:val="24"/>
        </w:rPr>
        <w:t>с платного обучения на обучение за счет средств бюджетных ассигнований либо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14:paraId="1B141AF9" w14:textId="77777777" w:rsidR="00DF776D" w:rsidRPr="003B2996" w:rsidRDefault="00DF776D" w:rsidP="00DF77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Я, ________________________________________________________________________,</w:t>
      </w:r>
    </w:p>
    <w:p w14:paraId="6D5B740F" w14:textId="77777777" w:rsidR="00DF776D" w:rsidRPr="003B2996" w:rsidRDefault="00DF776D" w:rsidP="00DF776D">
      <w:pPr>
        <w:spacing w:after="0" w:line="240" w:lineRule="auto"/>
        <w:ind w:left="426" w:firstLine="708"/>
        <w:jc w:val="center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(указать Ф.И.О.</w:t>
      </w:r>
      <w:r>
        <w:rPr>
          <w:rFonts w:ascii="Times New Roman" w:hAnsi="Times New Roman"/>
          <w:sz w:val="24"/>
          <w:szCs w:val="24"/>
        </w:rPr>
        <w:t>, поименный номер</w:t>
      </w:r>
      <w:r w:rsidRPr="003B2996">
        <w:rPr>
          <w:rFonts w:ascii="Times New Roman" w:hAnsi="Times New Roman"/>
          <w:sz w:val="24"/>
          <w:szCs w:val="24"/>
        </w:rPr>
        <w:t>)</w:t>
      </w:r>
    </w:p>
    <w:p w14:paraId="688046BA" w14:textId="77777777" w:rsidR="00DF776D" w:rsidRPr="003B2996" w:rsidRDefault="00DF776D" w:rsidP="00DF7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 xml:space="preserve">обучающийся по Договору оказания платных образовательных услуг № _____________ </w:t>
      </w:r>
    </w:p>
    <w:p w14:paraId="1C264156" w14:textId="77777777" w:rsidR="00DF776D" w:rsidRPr="003B2996" w:rsidRDefault="00DF776D" w:rsidP="00DF7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от  «_____» ____________г., руководствуясь п. 14 ч. 1 ст. 34 Федерального закона от 29.12.2012 № 273-ФЗ «Об образовании в Российской Федерации», прошу перевести меня с платного обучения на вакантное бюджетное место, о котором было заявлено на официальном сайте колледжа (www.колледжсервиса.рф, раздел «Сведения об образовательной организации», «Вакантные места для приема»), по направлению подготовки (специальности/профессии):</w:t>
      </w:r>
    </w:p>
    <w:p w14:paraId="02A54C13" w14:textId="77777777" w:rsidR="00DF776D" w:rsidRPr="003B2996" w:rsidRDefault="00DF776D" w:rsidP="00DF77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7796"/>
      </w:tblGrid>
      <w:tr w:rsidR="00DF776D" w:rsidRPr="003B2996" w14:paraId="6458E718" w14:textId="77777777" w:rsidTr="00C75F97">
        <w:trPr>
          <w:trHeight w:val="181"/>
        </w:trPr>
        <w:tc>
          <w:tcPr>
            <w:tcW w:w="1588" w:type="dxa"/>
          </w:tcPr>
          <w:p w14:paraId="1A64217D" w14:textId="77777777" w:rsidR="00DF776D" w:rsidRPr="003B2996" w:rsidRDefault="00DF776D" w:rsidP="00C7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96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7796" w:type="dxa"/>
          </w:tcPr>
          <w:p w14:paraId="0E656ED0" w14:textId="77777777" w:rsidR="00DF776D" w:rsidRPr="003B2996" w:rsidRDefault="00DF776D" w:rsidP="00C7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96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(специальности/профессии)</w:t>
            </w:r>
          </w:p>
        </w:tc>
      </w:tr>
      <w:tr w:rsidR="00DF776D" w:rsidRPr="003B2996" w14:paraId="1E3C01CB" w14:textId="77777777" w:rsidTr="00C75F97">
        <w:trPr>
          <w:trHeight w:val="314"/>
        </w:trPr>
        <w:tc>
          <w:tcPr>
            <w:tcW w:w="1588" w:type="dxa"/>
          </w:tcPr>
          <w:p w14:paraId="41A67323" w14:textId="77777777" w:rsidR="00DF776D" w:rsidRPr="003B2996" w:rsidRDefault="00DF776D" w:rsidP="00C75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99BE360" w14:textId="77777777" w:rsidR="00DF776D" w:rsidRPr="003B2996" w:rsidRDefault="00DF776D" w:rsidP="00C75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6EB5A9" w14:textId="77777777" w:rsidR="00DF776D" w:rsidRPr="003B2996" w:rsidRDefault="00DF776D" w:rsidP="00C75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1D83B6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A52DB73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По следующим причинам:</w:t>
      </w:r>
    </w:p>
    <w:p w14:paraId="47B987D8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339D44BC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33629CEA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692A94D2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219C37FF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указать причины, дающие заявителю право претендовать на вакантное бюджетное место:</w:t>
      </w:r>
    </w:p>
    <w:p w14:paraId="011D0736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а) прохождение промежуточной аттестации в последнем периоде обучения, выделяемого в рамках курсов, предшествующего подаче заявления, на оценки "отлично" или "отлично" и "хорошо" или "хорошо";</w:t>
      </w:r>
    </w:p>
    <w:p w14:paraId="51AA405D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14:paraId="0B740DE6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7E45F4E3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 xml:space="preserve">граждан в возрасте до двадцати лет, имеющих только одного родителя-инвалида I </w:t>
      </w:r>
      <w:r w:rsidRPr="0069534C">
        <w:lastRenderedPageBreak/>
        <w:t>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5CD09B7A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женщин, родивших ребенка в период обучения;</w:t>
      </w:r>
    </w:p>
    <w:p w14:paraId="49E990A1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205E4D40" w14:textId="77777777" w:rsidR="00DF776D" w:rsidRPr="0069534C" w:rsidRDefault="00DF776D" w:rsidP="00DF776D">
      <w:pPr>
        <w:pStyle w:val="ConsPlusNormal"/>
        <w:ind w:firstLine="539"/>
        <w:jc w:val="both"/>
      </w:pPr>
      <w:r w:rsidRPr="0069534C"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14:paraId="5CC66524" w14:textId="77777777" w:rsidR="00DF776D" w:rsidRPr="00143FB1" w:rsidRDefault="00DF776D" w:rsidP="00DF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</w:t>
      </w:r>
      <w:r w:rsidRPr="00143FB1">
        <w:rPr>
          <w:rFonts w:ascii="Times New Roman" w:hAnsi="Times New Roman"/>
          <w:sz w:val="24"/>
          <w:szCs w:val="24"/>
        </w:rPr>
        <w:t>частник специальной военной операции</w:t>
      </w:r>
    </w:p>
    <w:p w14:paraId="42230E90" w14:textId="4834D779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</w:t>
      </w:r>
    </w:p>
    <w:p w14:paraId="55F28726" w14:textId="26707441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14:paraId="543798AA" w14:textId="5A95D43D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73E8A61E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3B2996">
        <w:rPr>
          <w:rFonts w:ascii="Times New Roman" w:eastAsiaTheme="minorHAnsi" w:hAnsi="Times New Roman"/>
          <w:sz w:val="19"/>
          <w:szCs w:val="19"/>
        </w:rPr>
        <w:t>(указать другие причины, дающие заявителю приоритет перед другими лицами, претендующими на вакантное бюджетное место)</w:t>
      </w:r>
    </w:p>
    <w:p w14:paraId="3F39D079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</w:rPr>
      </w:pPr>
    </w:p>
    <w:p w14:paraId="27FF8A4D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Академическую задолженность___________________________</w:t>
      </w:r>
    </w:p>
    <w:p w14:paraId="1169655F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имею/не имею</w:t>
      </w:r>
    </w:p>
    <w:p w14:paraId="1362A63C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Дисциплинарные взыскания _____________________________</w:t>
      </w:r>
    </w:p>
    <w:p w14:paraId="4A901287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имею/не имею</w:t>
      </w:r>
    </w:p>
    <w:p w14:paraId="1423B0DE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Задолженности по оплате обучения _______________________</w:t>
      </w:r>
    </w:p>
    <w:p w14:paraId="3844F6BC" w14:textId="77777777" w:rsidR="00DF776D" w:rsidRPr="003B299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имею/не имею</w:t>
      </w:r>
    </w:p>
    <w:p w14:paraId="48BA6C14" w14:textId="77777777" w:rsidR="00DF776D" w:rsidRPr="003B2996" w:rsidRDefault="00DF776D" w:rsidP="00DF776D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116AE" w14:textId="77777777" w:rsidR="00DF776D" w:rsidRPr="003B2996" w:rsidRDefault="00DF776D" w:rsidP="00DF776D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Приложение:</w:t>
      </w:r>
    </w:p>
    <w:p w14:paraId="1A5FDBC4" w14:textId="77777777" w:rsidR="00DF776D" w:rsidRPr="003B2996" w:rsidRDefault="00DF776D" w:rsidP="00DF77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 xml:space="preserve">ксерокопия зачетной книжки, заверенная подписью </w:t>
      </w:r>
      <w:r>
        <w:rPr>
          <w:rFonts w:ascii="Times New Roman" w:hAnsi="Times New Roman"/>
          <w:sz w:val="24"/>
          <w:szCs w:val="24"/>
        </w:rPr>
        <w:t>директора</w:t>
      </w:r>
      <w:r w:rsidRPr="003B2996">
        <w:rPr>
          <w:rFonts w:ascii="Times New Roman" w:hAnsi="Times New Roman"/>
          <w:sz w:val="24"/>
          <w:szCs w:val="24"/>
        </w:rPr>
        <w:t>;</w:t>
      </w:r>
    </w:p>
    <w:p w14:paraId="6A7EBDC6" w14:textId="77777777" w:rsidR="00DF776D" w:rsidRPr="00736D2E" w:rsidRDefault="00DF776D" w:rsidP="00DF77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06">
        <w:rPr>
          <w:rFonts w:ascii="Times New Roman" w:hAnsi="Times New Roman"/>
          <w:sz w:val="24"/>
          <w:szCs w:val="24"/>
        </w:rPr>
        <w:t xml:space="preserve">справку о результатах промежуточной аттестации за период обучения, предшествующего подаче </w:t>
      </w:r>
      <w:r w:rsidRPr="00736D2E">
        <w:rPr>
          <w:rFonts w:ascii="Times New Roman" w:hAnsi="Times New Roman"/>
          <w:sz w:val="24"/>
          <w:szCs w:val="24"/>
        </w:rPr>
        <w:t>им заявления на переход с платного обучения на обучение за счет средств бюджетных ассигнований либо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14:paraId="1B435163" w14:textId="77777777" w:rsidR="00DF776D" w:rsidRPr="00736D2E" w:rsidRDefault="00DF776D" w:rsidP="00DF77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D2E">
        <w:rPr>
          <w:rFonts w:ascii="Times New Roman" w:hAnsi="Times New Roman"/>
          <w:sz w:val="24"/>
          <w:szCs w:val="24"/>
        </w:rPr>
        <w:t>характеристика;</w:t>
      </w:r>
    </w:p>
    <w:p w14:paraId="0096117E" w14:textId="77777777" w:rsidR="00DF776D" w:rsidRPr="003B2996" w:rsidRDefault="00DF776D" w:rsidP="00DF77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документы, подтверждающие участие в учебной, научно-исследовательской, общественной, культурно-творческой и спортивной деятельности Колледжа (при наличии);</w:t>
      </w:r>
    </w:p>
    <w:p w14:paraId="1829D00A" w14:textId="77777777" w:rsidR="00DF776D" w:rsidRPr="003B2996" w:rsidRDefault="00DF776D" w:rsidP="00DF776D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>информацию в письменном виде об отсутствии задолженности по оплате обучения с отметкой бухгалтера;</w:t>
      </w:r>
    </w:p>
    <w:p w14:paraId="171ECB21" w14:textId="77777777" w:rsidR="00DF776D" w:rsidRPr="003B2996" w:rsidRDefault="00DF776D" w:rsidP="00DF776D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 xml:space="preserve">иные документы, представленные Обучающимся.  </w:t>
      </w:r>
    </w:p>
    <w:p w14:paraId="13637883" w14:textId="77777777" w:rsidR="00DF776D" w:rsidRPr="003B2996" w:rsidRDefault="00DF776D" w:rsidP="00DF776D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2E84E" w14:textId="77777777" w:rsidR="00DF776D" w:rsidRPr="008F56BF" w:rsidRDefault="00DF776D" w:rsidP="00DF7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F56BF">
        <w:t>С Положением «Об организации перехода лиц, обучающихся в государственном автономном профессиональном образовательном учреждении «Колледж сервиса г. Оренбурга Оренбургской области»</w:t>
      </w:r>
      <w:r w:rsidRPr="008F56BF">
        <w:rPr>
          <w:i/>
        </w:rPr>
        <w:t xml:space="preserve"> </w:t>
      </w:r>
      <w:r w:rsidRPr="008F56BF">
        <w:t>по образовательным программам среднего профессионального образования с платного обучения на обучение за счет средств бюджетных ассигнований либо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лиц» ________________________________________________________________</w:t>
      </w:r>
      <w:r w:rsidRPr="008F56BF">
        <w:tab/>
      </w:r>
      <w:r w:rsidRPr="008F56BF">
        <w:tab/>
      </w:r>
      <w:r w:rsidRPr="008F56BF">
        <w:rPr>
          <w:sz w:val="20"/>
          <w:szCs w:val="20"/>
        </w:rPr>
        <w:t xml:space="preserve">                                                ознакомлен(на)</w:t>
      </w:r>
    </w:p>
    <w:p w14:paraId="7266EF0F" w14:textId="77777777" w:rsidR="00DF776D" w:rsidRPr="003B2996" w:rsidRDefault="00DF776D" w:rsidP="00DF776D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</w:p>
    <w:p w14:paraId="71EDF833" w14:textId="77777777" w:rsidR="00DF776D" w:rsidRPr="003B2996" w:rsidRDefault="00DF776D" w:rsidP="00DF776D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</w:p>
    <w:p w14:paraId="5157B024" w14:textId="77777777" w:rsidR="00DF776D" w:rsidRPr="003B2996" w:rsidRDefault="00DF776D" w:rsidP="00DF776D">
      <w:pPr>
        <w:spacing w:after="0" w:line="240" w:lineRule="auto"/>
        <w:ind w:left="1276" w:hanging="142"/>
        <w:jc w:val="both"/>
        <w:rPr>
          <w:rFonts w:ascii="Times New Roman" w:hAnsi="Times New Roman"/>
          <w:sz w:val="19"/>
          <w:szCs w:val="19"/>
        </w:rPr>
      </w:pPr>
      <w:r w:rsidRPr="003B2996">
        <w:rPr>
          <w:rFonts w:ascii="Times New Roman" w:hAnsi="Times New Roman"/>
          <w:sz w:val="24"/>
          <w:szCs w:val="24"/>
        </w:rPr>
        <w:t xml:space="preserve">«_____» _______________ 20____ г. </w:t>
      </w:r>
      <w:r w:rsidRPr="003B2996">
        <w:rPr>
          <w:rFonts w:ascii="Times New Roman" w:hAnsi="Times New Roman"/>
          <w:sz w:val="24"/>
          <w:szCs w:val="24"/>
        </w:rPr>
        <w:tab/>
        <w:t xml:space="preserve">                                ___________________</w:t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3B2996">
        <w:rPr>
          <w:rFonts w:ascii="Times New Roman" w:hAnsi="Times New Roman"/>
          <w:i/>
          <w:sz w:val="24"/>
          <w:szCs w:val="24"/>
        </w:rPr>
        <w:tab/>
      </w:r>
      <w:r w:rsidRPr="003B2996">
        <w:rPr>
          <w:rFonts w:ascii="Times New Roman" w:hAnsi="Times New Roman"/>
          <w:i/>
          <w:sz w:val="24"/>
          <w:szCs w:val="24"/>
        </w:rPr>
        <w:tab/>
      </w:r>
      <w:r w:rsidRPr="003B2996">
        <w:rPr>
          <w:rFonts w:ascii="Times New Roman" w:hAnsi="Times New Roman"/>
          <w:i/>
          <w:sz w:val="19"/>
          <w:szCs w:val="19"/>
        </w:rPr>
        <w:t xml:space="preserve">                   </w:t>
      </w:r>
      <w:proofErr w:type="gramStart"/>
      <w:r w:rsidRPr="003B2996">
        <w:rPr>
          <w:rFonts w:ascii="Times New Roman" w:hAnsi="Times New Roman"/>
          <w:i/>
          <w:sz w:val="19"/>
          <w:szCs w:val="19"/>
        </w:rPr>
        <w:t xml:space="preserve">   (</w:t>
      </w:r>
      <w:proofErr w:type="gramEnd"/>
      <w:r w:rsidRPr="003B2996">
        <w:rPr>
          <w:rFonts w:ascii="Times New Roman" w:hAnsi="Times New Roman"/>
          <w:i/>
          <w:sz w:val="19"/>
          <w:szCs w:val="19"/>
        </w:rPr>
        <w:t>Подпись заявителя)</w:t>
      </w:r>
    </w:p>
    <w:p w14:paraId="7456A82C" w14:textId="77777777" w:rsidR="00A70228" w:rsidRDefault="00A70228"/>
    <w:sectPr w:rsidR="00A7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2DC"/>
    <w:multiLevelType w:val="hybridMultilevel"/>
    <w:tmpl w:val="F3467B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D"/>
    <w:rsid w:val="00A70228"/>
    <w:rsid w:val="00D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C0E"/>
  <w15:chartTrackingRefBased/>
  <w15:docId w15:val="{56897CC3-3A3F-4725-B68D-2B175D3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7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F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2024-10-14T16:59:00Z</dcterms:created>
  <dcterms:modified xsi:type="dcterms:W3CDTF">2024-10-14T17:01:00Z</dcterms:modified>
</cp:coreProperties>
</file>